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5C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2"/>
        <w:tblpPr w:leftFromText="180" w:rightFromText="180" w:vertAnchor="page" w:horzAnchor="page" w:tblpX="1637" w:tblpY="2497"/>
        <w:tblW w:w="488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"/>
        <w:gridCol w:w="1998"/>
        <w:gridCol w:w="2498"/>
        <w:gridCol w:w="1848"/>
        <w:gridCol w:w="2276"/>
      </w:tblGrid>
      <w:tr w14:paraId="19C9D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3E2C5">
            <w:pPr>
              <w:widowControl/>
              <w:spacing w:line="600" w:lineRule="exact"/>
              <w:ind w:firstLine="25" w:firstLineChars="7"/>
              <w:jc w:val="center"/>
              <w:rPr>
                <w:rFonts w:ascii="方正小标宋简体" w:hAnsi="宋体" w:eastAsia="方正小标宋简体" w:cs="宋体"/>
                <w:snapToGrid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snapToGrid w:val="0"/>
                <w:kern w:val="0"/>
                <w:sz w:val="36"/>
                <w:szCs w:val="36"/>
              </w:rPr>
              <w:t>院校设立养老服务相关专业省级奖补申请表</w:t>
            </w:r>
          </w:p>
        </w:tc>
      </w:tr>
      <w:tr w14:paraId="3105F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821" w:hRule="atLeast"/>
        </w:trPr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C9314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院校名称</w:t>
            </w:r>
          </w:p>
        </w:tc>
        <w:tc>
          <w:tcPr>
            <w:tcW w:w="1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2F223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　</w:t>
            </w:r>
          </w:p>
        </w:tc>
        <w:tc>
          <w:tcPr>
            <w:tcW w:w="10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D4F08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院校所在地址</w:t>
            </w: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37658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　</w:t>
            </w:r>
          </w:p>
        </w:tc>
      </w:tr>
      <w:tr w14:paraId="127EE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997" w:hRule="atLeast"/>
        </w:trPr>
        <w:tc>
          <w:tcPr>
            <w:tcW w:w="11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6C0DB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院校法人代表</w:t>
            </w:r>
          </w:p>
        </w:tc>
        <w:tc>
          <w:tcPr>
            <w:tcW w:w="1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03E75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　</w:t>
            </w:r>
          </w:p>
        </w:tc>
        <w:tc>
          <w:tcPr>
            <w:tcW w:w="10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634AF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1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69C8D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　</w:t>
            </w:r>
          </w:p>
        </w:tc>
      </w:tr>
      <w:tr w14:paraId="4497E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946" w:hRule="atLeast"/>
        </w:trPr>
        <w:tc>
          <w:tcPr>
            <w:tcW w:w="2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9F519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院校上级业务主管单位</w:t>
            </w:r>
          </w:p>
        </w:tc>
        <w:tc>
          <w:tcPr>
            <w:tcW w:w="23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FD324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　</w:t>
            </w:r>
          </w:p>
        </w:tc>
      </w:tr>
      <w:tr w14:paraId="13547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1126" w:hRule="atLeast"/>
        </w:trPr>
        <w:tc>
          <w:tcPr>
            <w:tcW w:w="2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8D457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院校设立养老服务相关专业时间</w:t>
            </w:r>
          </w:p>
        </w:tc>
        <w:tc>
          <w:tcPr>
            <w:tcW w:w="23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E9FB5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　</w:t>
            </w:r>
          </w:p>
        </w:tc>
      </w:tr>
      <w:tr w14:paraId="1F469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1265" w:hRule="atLeast"/>
        </w:trPr>
        <w:tc>
          <w:tcPr>
            <w:tcW w:w="2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8973F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批准院校设立养老服务相关专业单位</w:t>
            </w:r>
          </w:p>
        </w:tc>
        <w:tc>
          <w:tcPr>
            <w:tcW w:w="23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769D6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　</w:t>
            </w:r>
          </w:p>
        </w:tc>
      </w:tr>
      <w:tr w14:paraId="195EA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1030" w:hRule="atLeast"/>
        </w:trPr>
        <w:tc>
          <w:tcPr>
            <w:tcW w:w="2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5B5B7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批准院校设立养老服务相关专业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zh-CN"/>
              </w:rPr>
              <w:t>文件</w:t>
            </w: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文号</w:t>
            </w:r>
          </w:p>
        </w:tc>
        <w:tc>
          <w:tcPr>
            <w:tcW w:w="23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57FFB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　</w:t>
            </w:r>
          </w:p>
        </w:tc>
      </w:tr>
      <w:tr w14:paraId="3E59B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1004" w:hRule="atLeast"/>
        </w:trPr>
        <w:tc>
          <w:tcPr>
            <w:tcW w:w="2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72E3A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开始独立招生时间</w:t>
            </w:r>
          </w:p>
        </w:tc>
        <w:tc>
          <w:tcPr>
            <w:tcW w:w="23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48F32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Cs w:val="21"/>
              </w:rPr>
              <w:t xml:space="preserve">    年   月</w:t>
            </w:r>
          </w:p>
        </w:tc>
      </w:tr>
      <w:tr w14:paraId="5D3F4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821" w:hRule="atLeast"/>
        </w:trPr>
        <w:tc>
          <w:tcPr>
            <w:tcW w:w="2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8E4EA7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申请省级补助数额（万元）</w:t>
            </w:r>
          </w:p>
        </w:tc>
        <w:tc>
          <w:tcPr>
            <w:tcW w:w="23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FC613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　</w:t>
            </w:r>
          </w:p>
        </w:tc>
      </w:tr>
      <w:tr w14:paraId="3F0D3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617" w:hRule="atLeast"/>
        </w:trPr>
        <w:tc>
          <w:tcPr>
            <w:tcW w:w="49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8F56BA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</w:rPr>
              <w:t>养老服务相关专业独立招生以来分年度实际招生规模</w:t>
            </w:r>
          </w:p>
        </w:tc>
      </w:tr>
      <w:tr w14:paraId="473FE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844" w:hRule="atLeast"/>
        </w:trPr>
        <w:tc>
          <w:tcPr>
            <w:tcW w:w="11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6079A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Cs w:val="21"/>
              </w:rPr>
              <w:t xml:space="preserve">    年度</w:t>
            </w:r>
          </w:p>
        </w:tc>
        <w:tc>
          <w:tcPr>
            <w:tcW w:w="1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DAC0E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Cs w:val="21"/>
              </w:rPr>
              <w:t>人</w:t>
            </w:r>
          </w:p>
        </w:tc>
        <w:tc>
          <w:tcPr>
            <w:tcW w:w="10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8296A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Cs w:val="21"/>
              </w:rPr>
              <w:t xml:space="preserve">    年度</w:t>
            </w: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B693C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 xml:space="preserve"> 人</w:t>
            </w:r>
          </w:p>
        </w:tc>
      </w:tr>
      <w:tr w14:paraId="30B79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952" w:hRule="atLeast"/>
        </w:trPr>
        <w:tc>
          <w:tcPr>
            <w:tcW w:w="11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EABFD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Cs w:val="21"/>
              </w:rPr>
              <w:t xml:space="preserve">    年度</w:t>
            </w:r>
          </w:p>
        </w:tc>
        <w:tc>
          <w:tcPr>
            <w:tcW w:w="1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CADB4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人</w:t>
            </w:r>
          </w:p>
        </w:tc>
        <w:tc>
          <w:tcPr>
            <w:tcW w:w="10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211E4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Cs w:val="21"/>
              </w:rPr>
              <w:t xml:space="preserve">    年度</w:t>
            </w: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46DB0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 xml:space="preserve"> 人</w:t>
            </w:r>
          </w:p>
        </w:tc>
      </w:tr>
      <w:tr w14:paraId="5120A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" w:type="pct"/>
          <w:trHeight w:val="675" w:hRule="atLeast"/>
        </w:trPr>
        <w:tc>
          <w:tcPr>
            <w:tcW w:w="493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CC9169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napToGrid w:val="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</w:rPr>
              <w:t>本表由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</w:rPr>
              <w:t>院校据实填写，一式两份。</w:t>
            </w:r>
          </w:p>
        </w:tc>
      </w:tr>
    </w:tbl>
    <w:p w14:paraId="70034B94"/>
    <w:sectPr>
      <w:pgSz w:w="11906" w:h="16838"/>
      <w:pgMar w:top="1417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ZGQ5ZGEzNTMzMTllMmZmZTgwNjcyNWFjYjY5ZDQifQ=="/>
  </w:docVars>
  <w:rsids>
    <w:rsidRoot w:val="00000000"/>
    <w:rsid w:val="014805DB"/>
    <w:rsid w:val="0414147C"/>
    <w:rsid w:val="04B769D7"/>
    <w:rsid w:val="09905A49"/>
    <w:rsid w:val="09B71227"/>
    <w:rsid w:val="0B881D1C"/>
    <w:rsid w:val="10036F74"/>
    <w:rsid w:val="11C6025A"/>
    <w:rsid w:val="19E5593D"/>
    <w:rsid w:val="1A37660E"/>
    <w:rsid w:val="1B284E58"/>
    <w:rsid w:val="1EF87EC0"/>
    <w:rsid w:val="20303E66"/>
    <w:rsid w:val="204845F9"/>
    <w:rsid w:val="2E0527A2"/>
    <w:rsid w:val="2E3A61FA"/>
    <w:rsid w:val="2EB21E3A"/>
    <w:rsid w:val="30794CA9"/>
    <w:rsid w:val="35973B37"/>
    <w:rsid w:val="365D6B2F"/>
    <w:rsid w:val="375A4E1C"/>
    <w:rsid w:val="38E65613"/>
    <w:rsid w:val="3A8A7967"/>
    <w:rsid w:val="40387CC5"/>
    <w:rsid w:val="44DA134B"/>
    <w:rsid w:val="454C0E97"/>
    <w:rsid w:val="47B67BEA"/>
    <w:rsid w:val="48C77E38"/>
    <w:rsid w:val="49E17282"/>
    <w:rsid w:val="4A5E7B95"/>
    <w:rsid w:val="4B62516E"/>
    <w:rsid w:val="4BA91A77"/>
    <w:rsid w:val="4BCB7C3F"/>
    <w:rsid w:val="4C820C46"/>
    <w:rsid w:val="4E7B3B9E"/>
    <w:rsid w:val="510A745C"/>
    <w:rsid w:val="51C252AD"/>
    <w:rsid w:val="546E7D01"/>
    <w:rsid w:val="57062473"/>
    <w:rsid w:val="574014E1"/>
    <w:rsid w:val="578515EA"/>
    <w:rsid w:val="5B2B24A8"/>
    <w:rsid w:val="65507EF5"/>
    <w:rsid w:val="6B6D14F4"/>
    <w:rsid w:val="6E5D4C17"/>
    <w:rsid w:val="72DC25AE"/>
    <w:rsid w:val="76276F62"/>
    <w:rsid w:val="76C70E7F"/>
    <w:rsid w:val="771F6F0D"/>
    <w:rsid w:val="7B924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"/>
    <w:basedOn w:val="5"/>
    <w:qFormat/>
    <w:uiPriority w:val="99"/>
    <w:pPr>
      <w:ind w:firstLine="420" w:firstLineChars="200"/>
    </w:pPr>
    <w:rPr>
      <w:rFonts w:eastAsia="宋体" w:cs="Times New Roman"/>
    </w:rPr>
  </w:style>
  <w:style w:type="paragraph" w:customStyle="1" w:styleId="5">
    <w:name w:val="正文文本缩进1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1155</Words>
  <Characters>1210</Characters>
  <Lines>0</Lines>
  <Paragraphs>0</Paragraphs>
  <TotalTime>6</TotalTime>
  <ScaleCrop>false</ScaleCrop>
  <LinksUpToDate>false</LinksUpToDate>
  <CharactersWithSpaces>1288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2024-08-08T04:58:00Z</dcterms:created>
  <dc:creator>admin</dc:creator>
  <cp:lastModifiedBy>高飞</cp:lastModifiedBy>
  <dcterms:modified xsi:type="dcterms:W3CDTF">2024-08-16T09:36:16Z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46EA8A34C7924C3EBF5D0F5C034E59D4_13</vt:lpwstr>
  </property>
</Properties>
</file>