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汶上县第一实验小学事迹材料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ascii="楷体_GB2312" w:hAnsi="楷体_GB2312" w:eastAsia="楷体_GB2312" w:cs="楷体_GB2312"/>
          <w:sz w:val="21"/>
          <w:szCs w:val="21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汶上县第一实验小学历史悠久,底蕴深厚。前身为宋朝元佑年间的“圣泽书院”，距今已有900余年的历史。学校分东、西两个校区，共75个教学班，在校生4200多人，教职工213名。附设省级示范幼儿园一所，形成“一校两区一园”格局。设施完善，设有高标准的机器人实验室、3D打印室、科学探究室、剪纸编艺室，实现了“班班通”多媒体教学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秉承为孩子的一生发展奠基的办学思想，以“养正”为核心理念，形成“礼爱润童心，知行尚精勤”的校风、“修己达人，博学知新”的教风和“学思成习，博采有长”的学风。坚持全面贯彻党的教育方针，大力推进素质教育，认真贯彻执行《山东省普通中小学管理基本规范》，以教学为中心，围绕“五环同心”系统建设，坚持“精细管理提质量、彰显特色求发展”的工作思路，向更加规范、更高质量、更具特色的目标不断迈进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一、党建引领，融合教学，不断提高教育教学质量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充分发挥学校党组织的政治核心作用，着力抓好德育和思想政治工作，培育践行社会主义核心价值观，落实党建工作责任制和“三会一课”制度，以活动为引领，以党建促育人，实现党建工作与教育教学工作深度融合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进一步完善《教职工岗位管理办法》《任课教师业务考核办法》《班级管理考核办法》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形成“教导处——学科教研组——任课教师”教学研究工作线和“政教处——级部——班主任”学生常规管理工作线，实现了管理科学化、规范化。为加强教师队伍建设，促进青年教师成长，学校成立中心教研组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实施青蓝工程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，以老带新，让新教师一年站稳岗位，二年亮出风格，三年敢挑大梁。通过省“互联网+教师专业发展”工程、班主任研修等各级各类培训，提升教师专业素养。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学校选派优秀教师到薄弱学校担任教学骨干，强校带弱校，发挥引领带动和辐射作用，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促进了全县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教育均衡发展。</w:t>
      </w:r>
    </w:p>
    <w:p>
      <w:pPr>
        <w:pStyle w:val="8"/>
        <w:numPr>
          <w:ilvl w:val="0"/>
          <w:numId w:val="0"/>
        </w:numPr>
        <w:spacing w:line="360" w:lineRule="auto"/>
        <w:ind w:left="640" w:left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德育为首，注重养成，落实立德树人根本任务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学校以德育工作为抓手，以养成教育为主线，培养学生正确的人生观、世界观、价值观。</w:t>
      </w:r>
      <w:r>
        <w:rPr>
          <w:rFonts w:hint="eastAsia" w:ascii="仿宋_GB2312" w:hAnsi="仿宋_GB2312" w:eastAsia="仿宋_GB2312" w:cs="仿宋_GB2312"/>
          <w:sz w:val="32"/>
          <w:szCs w:val="32"/>
        </w:rPr>
        <w:t>一是加强常规管理，从入校、晨检、课间操等方面对学生进行规范化教育。积极落实学生自主管理制度，组建纪律、卫生、路队检查小组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，提高学生自我管理能力。二是通过活动引领，培养学生良好的思想品质和行为习惯。积极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“扣好人生第一粒扣子”主题教育实践活动，如“传承红色基因，缅怀革命先烈”“传承雷锋精神，争做新时代好队员””“小手拉大手，共筑碧水蓝天””等活动。利用春节、清明节等传统节日开展传统文化教育。开展一年级新生“缅怀至圣先师暨童蒙养正·开笔礼”及六年级“毕业典礼暨志学礼”等活动，提高立德树人教育实效。2015年，王诗涵同学当选山东省第六届红领巾理事会第一副主席；2017年，我校六（7）火箭中队荣获“全国优秀动感中队”；2018年，尹鹏飞同学被评为“全国优秀少先队员”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三、突出特色，提升素养，促进学生全面发展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学校形成了传统文化、科技创新、阳光体育三大特色，涵盖古琴古筝、经典诵读、剪纸编艺、3D打印、人形机器人、篮球等特色项目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开创了百花齐放的可喜局面。每年一度的“艺术体育科技节”、“书香校园”经典诵读、“感恩母校，感谢师恩”演讲比赛等活动，为学生张扬个性、展示才华搭建了平台，为学生的全面发展奠定了坚实的基础。2017年，学校创客团队在第15届全国中小学信息技术创新与实践活动中荣获第一名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四、春华秋实，硕果累累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宝剑锋从磨砺出，梅花香自苦寒来。学校先后荣获全国千所学习科学实验学校、省规范化学校、省教学示范学校、省少先队工作规范化学校、省艺术教育示范学校、省文明校园、省卫生先进单位、省地震科普示范学校、省第三届优秀少先队集体、济宁市先进基层党组织、济宁市文明单位、济宁市党建工作示范校、济宁市小学教育教学工作先进学校、济宁市素质教育示范学校、济宁市首批国学经典教育联盟校、济宁市数字化校园学校等荣誉称号。</w:t>
      </w:r>
      <w:bookmarkStart w:id="0" w:name="_GoBack"/>
      <w:bookmarkEnd w:id="0"/>
    </w:p>
    <w:sectPr>
      <w:pgSz w:w="11906" w:h="16838"/>
      <w:pgMar w:top="1667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8EB2B3D"/>
    <w:rsid w:val="0009281C"/>
    <w:rsid w:val="00097E0B"/>
    <w:rsid w:val="001033DF"/>
    <w:rsid w:val="001108CA"/>
    <w:rsid w:val="00114C2E"/>
    <w:rsid w:val="00127BAE"/>
    <w:rsid w:val="0013073A"/>
    <w:rsid w:val="0013090E"/>
    <w:rsid w:val="00134379"/>
    <w:rsid w:val="001A7021"/>
    <w:rsid w:val="00241F55"/>
    <w:rsid w:val="00257606"/>
    <w:rsid w:val="00267AF9"/>
    <w:rsid w:val="002B0DB1"/>
    <w:rsid w:val="002C2253"/>
    <w:rsid w:val="002E661B"/>
    <w:rsid w:val="00321EF2"/>
    <w:rsid w:val="00435073"/>
    <w:rsid w:val="00441FCD"/>
    <w:rsid w:val="00442277"/>
    <w:rsid w:val="00471679"/>
    <w:rsid w:val="004C2C44"/>
    <w:rsid w:val="004D7AD7"/>
    <w:rsid w:val="00545C6C"/>
    <w:rsid w:val="00563521"/>
    <w:rsid w:val="00664390"/>
    <w:rsid w:val="006871AE"/>
    <w:rsid w:val="006A308B"/>
    <w:rsid w:val="007E1808"/>
    <w:rsid w:val="007E5786"/>
    <w:rsid w:val="00921BC0"/>
    <w:rsid w:val="00982CE7"/>
    <w:rsid w:val="009D7E3F"/>
    <w:rsid w:val="00A03730"/>
    <w:rsid w:val="00A24065"/>
    <w:rsid w:val="00A276C8"/>
    <w:rsid w:val="00A85764"/>
    <w:rsid w:val="00BF3294"/>
    <w:rsid w:val="00BF429A"/>
    <w:rsid w:val="00C02D6A"/>
    <w:rsid w:val="00C2022B"/>
    <w:rsid w:val="00C32F7E"/>
    <w:rsid w:val="00C366F4"/>
    <w:rsid w:val="00C528DA"/>
    <w:rsid w:val="00CC4B38"/>
    <w:rsid w:val="00D04E58"/>
    <w:rsid w:val="00ED30CC"/>
    <w:rsid w:val="00F11FCA"/>
    <w:rsid w:val="00F13F74"/>
    <w:rsid w:val="00F45D14"/>
    <w:rsid w:val="00FD0168"/>
    <w:rsid w:val="031B00E3"/>
    <w:rsid w:val="0472338F"/>
    <w:rsid w:val="04C20F21"/>
    <w:rsid w:val="04C52E8F"/>
    <w:rsid w:val="05F87949"/>
    <w:rsid w:val="0A446C0E"/>
    <w:rsid w:val="0A521BCF"/>
    <w:rsid w:val="0A584A36"/>
    <w:rsid w:val="0AD231D4"/>
    <w:rsid w:val="0C2015A0"/>
    <w:rsid w:val="0C3735E9"/>
    <w:rsid w:val="0C7A26E9"/>
    <w:rsid w:val="0D14576F"/>
    <w:rsid w:val="150B1049"/>
    <w:rsid w:val="151913E2"/>
    <w:rsid w:val="16180DBF"/>
    <w:rsid w:val="17156C48"/>
    <w:rsid w:val="18EB2B3D"/>
    <w:rsid w:val="1908067C"/>
    <w:rsid w:val="1B3C75D2"/>
    <w:rsid w:val="1B4D742E"/>
    <w:rsid w:val="1C295FAE"/>
    <w:rsid w:val="1D011EF7"/>
    <w:rsid w:val="1E92275C"/>
    <w:rsid w:val="1E9963EB"/>
    <w:rsid w:val="1F8A7FD5"/>
    <w:rsid w:val="1FC81DA5"/>
    <w:rsid w:val="202F7D25"/>
    <w:rsid w:val="20A00168"/>
    <w:rsid w:val="20ED00F6"/>
    <w:rsid w:val="214F10FC"/>
    <w:rsid w:val="223F245D"/>
    <w:rsid w:val="22C5669F"/>
    <w:rsid w:val="23B23B2E"/>
    <w:rsid w:val="246A1E3D"/>
    <w:rsid w:val="265D6979"/>
    <w:rsid w:val="2A855780"/>
    <w:rsid w:val="2D1F42DC"/>
    <w:rsid w:val="2DB62D7D"/>
    <w:rsid w:val="30B27CFC"/>
    <w:rsid w:val="32C233DB"/>
    <w:rsid w:val="32FE1F8A"/>
    <w:rsid w:val="360702F9"/>
    <w:rsid w:val="36380C62"/>
    <w:rsid w:val="3A4A4458"/>
    <w:rsid w:val="3AFA7FEA"/>
    <w:rsid w:val="3B436429"/>
    <w:rsid w:val="3B895381"/>
    <w:rsid w:val="3F4B497F"/>
    <w:rsid w:val="3F63290D"/>
    <w:rsid w:val="3F720533"/>
    <w:rsid w:val="418D1B84"/>
    <w:rsid w:val="45C679C2"/>
    <w:rsid w:val="46251FC5"/>
    <w:rsid w:val="47C5780B"/>
    <w:rsid w:val="47F24993"/>
    <w:rsid w:val="49077E13"/>
    <w:rsid w:val="4CA10FFA"/>
    <w:rsid w:val="4EF676F6"/>
    <w:rsid w:val="509E38F0"/>
    <w:rsid w:val="5263605A"/>
    <w:rsid w:val="52D518DC"/>
    <w:rsid w:val="54243DE2"/>
    <w:rsid w:val="545715DC"/>
    <w:rsid w:val="5504573C"/>
    <w:rsid w:val="55E81EC0"/>
    <w:rsid w:val="56AC33BD"/>
    <w:rsid w:val="581442A7"/>
    <w:rsid w:val="59B672D2"/>
    <w:rsid w:val="59F7712A"/>
    <w:rsid w:val="5AFE5CBF"/>
    <w:rsid w:val="5B3C5689"/>
    <w:rsid w:val="5C4C50BD"/>
    <w:rsid w:val="5ECD65F4"/>
    <w:rsid w:val="5EE57B2B"/>
    <w:rsid w:val="5F9D0F61"/>
    <w:rsid w:val="60706F13"/>
    <w:rsid w:val="63BD1D71"/>
    <w:rsid w:val="64E6046E"/>
    <w:rsid w:val="67DB241B"/>
    <w:rsid w:val="6BC03E96"/>
    <w:rsid w:val="6C9B7438"/>
    <w:rsid w:val="6F3E7C0E"/>
    <w:rsid w:val="70F32F4B"/>
    <w:rsid w:val="73583C5E"/>
    <w:rsid w:val="73946548"/>
    <w:rsid w:val="747B7557"/>
    <w:rsid w:val="75A668AF"/>
    <w:rsid w:val="75C461EF"/>
    <w:rsid w:val="769958EB"/>
    <w:rsid w:val="76B408C9"/>
    <w:rsid w:val="783933E2"/>
    <w:rsid w:val="78480DFF"/>
    <w:rsid w:val="79DA721B"/>
    <w:rsid w:val="7B4A1891"/>
    <w:rsid w:val="7B697EF7"/>
    <w:rsid w:val="7BBD24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9">
    <w:name w:val="Char Char Char1 Char Char"/>
    <w:basedOn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239</Words>
  <Characters>1365</Characters>
  <Lines>11</Lines>
  <Paragraphs>3</Paragraphs>
  <TotalTime>1</TotalTime>
  <ScaleCrop>false</ScaleCrop>
  <LinksUpToDate>false</LinksUpToDate>
  <CharactersWithSpaces>1601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2019-07-17T01:18:00Z</dcterms:created>
  <dc:creator>mnlkjlhjknj</dc:creator>
  <cp:lastModifiedBy>秦茂盛</cp:lastModifiedBy>
  <cp:lastPrinted>2019-07-16T03:28:00Z</cp:lastPrinted>
  <dcterms:modified xsi:type="dcterms:W3CDTF">2019-07-18T00:47:07Z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