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81" w:rsidRDefault="00F26681" w:rsidP="00F26681">
      <w:pPr>
        <w:ind w:right="16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8991600" cy="19558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E69CB" id="矩形 1" o:spid="_x0000_s1026" style="position:absolute;left:0;text-align:left;margin-left:0;margin-top:-44.4pt;width:708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" stroked="f">
                <v:path arrowok="t"/>
              </v:rect>
            </w:pict>
          </mc:Fallback>
        </mc:AlternateContent>
      </w: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F26681" w:rsidRDefault="00F26681" w:rsidP="00F26681">
      <w:pPr>
        <w:ind w:right="160"/>
        <w:jc w:val="center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山东省中等职业教育特色化专业申报汇总表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42"/>
        <w:gridCol w:w="2388"/>
        <w:gridCol w:w="1825"/>
        <w:gridCol w:w="1277"/>
        <w:gridCol w:w="1418"/>
        <w:gridCol w:w="1560"/>
        <w:gridCol w:w="1697"/>
        <w:gridCol w:w="1905"/>
        <w:tblGridChange w:id="0">
          <w:tblGrid>
            <w:gridCol w:w="708"/>
            <w:gridCol w:w="1142"/>
            <w:gridCol w:w="2388"/>
            <w:gridCol w:w="1825"/>
            <w:gridCol w:w="1277"/>
            <w:gridCol w:w="1418"/>
            <w:gridCol w:w="1560"/>
            <w:gridCol w:w="1697"/>
            <w:gridCol w:w="1905"/>
          </w:tblGrid>
        </w:tblGridChange>
      </w:tblGrid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申报专业名称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邮 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是否省品牌专业</w:t>
            </w:r>
          </w:p>
          <w:p w:rsidR="00F26681" w:rsidRPr="00B81CCE" w:rsidRDefault="00F26681" w:rsidP="00AF00C2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 w:rsidRPr="00B81CCE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或国家示范性专业</w:t>
            </w:r>
          </w:p>
        </w:tc>
      </w:tr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6681" w:rsidTr="00AF00C2">
        <w:trPr>
          <w:trHeight w:val="52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6681" w:rsidTr="00AF00C2">
        <w:trPr>
          <w:trHeight w:val="642"/>
          <w:jc w:val="center"/>
        </w:trPr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各市教育局具体负责工作人员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81" w:rsidRDefault="00F26681" w:rsidP="00AF00C2">
            <w:pPr>
              <w:widowControl/>
              <w:jc w:val="center"/>
              <w:rPr>
                <w:rFonts w:ascii="宋体" w:cs="宋体" w:hint="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81" w:rsidRDefault="00F26681" w:rsidP="00AF00C2">
            <w:pPr>
              <w:widowControl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26681" w:rsidRPr="00B81CCE" w:rsidRDefault="00F26681" w:rsidP="00F26681">
      <w:pPr>
        <w:ind w:right="160"/>
        <w:jc w:val="left"/>
        <w:rPr>
          <w:rFonts w:ascii="黑体" w:eastAsia="黑体" w:hAnsi="黑体" w:cs="仿宋_GB2312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备注：1.请各市教育（教体）局按照推荐顺序填写以上表格，EXCEL格式。2.若申报的专业点为省品牌专业</w:t>
      </w:r>
      <w:r w:rsidRPr="00B81CCE">
        <w:rPr>
          <w:rFonts w:ascii="宋体" w:hAnsi="宋体" w:cs="宋体" w:hint="eastAsia"/>
          <w:kern w:val="0"/>
          <w:szCs w:val="21"/>
        </w:rPr>
        <w:t>或国家示范性专业</w:t>
      </w:r>
      <w:r>
        <w:rPr>
          <w:rFonts w:ascii="宋体" w:hAnsi="宋体" w:cs="宋体" w:hint="eastAsia"/>
          <w:kern w:val="0"/>
          <w:szCs w:val="21"/>
        </w:rPr>
        <w:t>，要同时注明公布的文件及文号或立项年度。</w:t>
      </w:r>
    </w:p>
    <w:p w:rsidR="00F138B5" w:rsidRPr="00F26681" w:rsidRDefault="00F138B5">
      <w:bookmarkStart w:id="1" w:name="_GoBack"/>
      <w:bookmarkEnd w:id="1"/>
    </w:p>
    <w:sectPr w:rsidR="00F138B5" w:rsidRPr="00F26681" w:rsidSect="00F266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E3D" w:rsidRDefault="00525E3D" w:rsidP="00F26681">
      <w:r>
        <w:separator/>
      </w:r>
    </w:p>
  </w:endnote>
  <w:endnote w:type="continuationSeparator" w:id="0">
    <w:p w:rsidR="00525E3D" w:rsidRDefault="00525E3D" w:rsidP="00F2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E3D" w:rsidRDefault="00525E3D" w:rsidP="00F26681">
      <w:r>
        <w:separator/>
      </w:r>
    </w:p>
  </w:footnote>
  <w:footnote w:type="continuationSeparator" w:id="0">
    <w:p w:rsidR="00525E3D" w:rsidRDefault="00525E3D" w:rsidP="00F2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8C"/>
    <w:rsid w:val="00525E3D"/>
    <w:rsid w:val="005B128C"/>
    <w:rsid w:val="00F138B5"/>
    <w:rsid w:val="00F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E412C-434C-42FE-8B90-2F3B7863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6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6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2021-10-15T02:48:00Z</dcterms:created>
  <dcterms:modified xsi:type="dcterms:W3CDTF">2021-10-15T02:48:00Z</dcterms:modified>
</cp:coreProperties>
</file>