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31" w:rsidRDefault="005578B2" w:rsidP="0000409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“鲁南制药</w:t>
      </w:r>
      <w:r>
        <w:rPr>
          <w:rFonts w:ascii="方正小标宋简体" w:eastAsia="方正小标宋简体"/>
          <w:sz w:val="44"/>
          <w:szCs w:val="44"/>
        </w:rPr>
        <w:t>杯</w:t>
      </w:r>
      <w:r>
        <w:rPr>
          <w:rFonts w:ascii="方正小标宋简体" w:eastAsia="方正小标宋简体" w:hint="eastAsia"/>
          <w:sz w:val="44"/>
          <w:szCs w:val="44"/>
        </w:rPr>
        <w:t>”</w:t>
      </w:r>
      <w:r w:rsidR="00004094" w:rsidRPr="00004094">
        <w:rPr>
          <w:rFonts w:ascii="方正小标宋简体" w:eastAsia="方正小标宋简体" w:hint="eastAsia"/>
          <w:sz w:val="44"/>
          <w:szCs w:val="44"/>
        </w:rPr>
        <w:t>第</w:t>
      </w:r>
      <w:r>
        <w:rPr>
          <w:rFonts w:ascii="方正小标宋简体" w:eastAsia="方正小标宋简体" w:hint="eastAsia"/>
          <w:sz w:val="44"/>
          <w:szCs w:val="44"/>
        </w:rPr>
        <w:t>五</w:t>
      </w:r>
      <w:r w:rsidR="00004094" w:rsidRPr="00004094">
        <w:rPr>
          <w:rFonts w:ascii="方正小标宋简体" w:eastAsia="方正小标宋简体" w:hint="eastAsia"/>
          <w:sz w:val="44"/>
          <w:szCs w:val="44"/>
        </w:rPr>
        <w:t>届山东省大学生</w:t>
      </w:r>
    </w:p>
    <w:p w:rsidR="00A06103" w:rsidRPr="00004094" w:rsidRDefault="00004094" w:rsidP="0000409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04094">
        <w:rPr>
          <w:rFonts w:ascii="方正小标宋简体" w:eastAsia="方正小标宋简体" w:hint="eastAsia"/>
          <w:sz w:val="44"/>
          <w:szCs w:val="44"/>
        </w:rPr>
        <w:t>科技创新大赛优秀组织奖</w:t>
      </w:r>
      <w:r w:rsidR="00F47821">
        <w:rPr>
          <w:rFonts w:ascii="方正小标宋简体" w:eastAsia="方正小标宋简体" w:hint="eastAsia"/>
          <w:sz w:val="44"/>
          <w:szCs w:val="44"/>
        </w:rPr>
        <w:t>获奖</w:t>
      </w:r>
      <w:r w:rsidR="00F47821">
        <w:rPr>
          <w:rFonts w:ascii="方正小标宋简体" w:eastAsia="方正小标宋简体"/>
          <w:sz w:val="44"/>
          <w:szCs w:val="44"/>
        </w:rPr>
        <w:t>公示</w:t>
      </w:r>
      <w:r w:rsidRPr="00004094">
        <w:rPr>
          <w:rFonts w:ascii="方正小标宋简体" w:eastAsia="方正小标宋简体" w:hint="eastAsia"/>
          <w:sz w:val="44"/>
          <w:szCs w:val="44"/>
        </w:rPr>
        <w:t>名单</w:t>
      </w:r>
    </w:p>
    <w:p w:rsidR="00004094" w:rsidRDefault="00004094" w:rsidP="00004094">
      <w:pPr>
        <w:spacing w:line="600" w:lineRule="exact"/>
      </w:pPr>
    </w:p>
    <w:p w:rsidR="00197EF8" w:rsidRDefault="00197EF8" w:rsidP="00004094">
      <w:pPr>
        <w:spacing w:line="600" w:lineRule="exact"/>
        <w:rPr>
          <w:rFonts w:hint="eastAsia"/>
        </w:rPr>
      </w:pPr>
      <w:bookmarkStart w:id="0" w:name="_GoBack"/>
      <w:bookmarkEnd w:id="0"/>
    </w:p>
    <w:p w:rsidR="006D01E5" w:rsidRPr="00674592" w:rsidRDefault="00674592" w:rsidP="009B3DE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中国</w:t>
      </w:r>
      <w:r w:rsidRPr="00674592">
        <w:rPr>
          <w:rFonts w:ascii="仿宋_GB2312" w:eastAsia="仿宋_GB2312"/>
          <w:sz w:val="32"/>
          <w:szCs w:val="32"/>
        </w:rPr>
        <w:t>石油大学（</w:t>
      </w:r>
      <w:r w:rsidRPr="00674592">
        <w:rPr>
          <w:rFonts w:ascii="仿宋_GB2312" w:eastAsia="仿宋_GB2312" w:hint="eastAsia"/>
          <w:sz w:val="32"/>
          <w:szCs w:val="32"/>
        </w:rPr>
        <w:t>华东</w:t>
      </w:r>
      <w:r w:rsidRPr="00674592">
        <w:rPr>
          <w:rFonts w:ascii="仿宋_GB2312" w:eastAsia="仿宋_GB2312"/>
          <w:sz w:val="32"/>
          <w:szCs w:val="32"/>
        </w:rPr>
        <w:t>）</w:t>
      </w:r>
    </w:p>
    <w:p w:rsidR="009B3DE5" w:rsidRPr="00674592" w:rsidRDefault="009B3DE5" w:rsidP="00674592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山东科技大学</w:t>
      </w:r>
    </w:p>
    <w:p w:rsidR="00674592" w:rsidRPr="00674592" w:rsidRDefault="009B3DE5" w:rsidP="009B3DE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青岛理工大学</w:t>
      </w:r>
    </w:p>
    <w:p w:rsidR="00674592" w:rsidRPr="00674592" w:rsidRDefault="00674592" w:rsidP="009B3DE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齐鲁工业大学</w:t>
      </w:r>
    </w:p>
    <w:p w:rsidR="009B3DE5" w:rsidRPr="00674592" w:rsidRDefault="009B3DE5" w:rsidP="009B3DE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山东理工大学</w:t>
      </w:r>
    </w:p>
    <w:p w:rsidR="009B3DE5" w:rsidRPr="00674592" w:rsidRDefault="009B3DE5" w:rsidP="009B3DE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山东农业大学</w:t>
      </w:r>
    </w:p>
    <w:p w:rsidR="009B3DE5" w:rsidRPr="00674592" w:rsidRDefault="009B3DE5" w:rsidP="009B3DE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鲁东大学</w:t>
      </w:r>
    </w:p>
    <w:p w:rsidR="00674592" w:rsidRPr="00674592" w:rsidRDefault="00674592" w:rsidP="00674592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青岛</w:t>
      </w:r>
      <w:r w:rsidRPr="00674592">
        <w:rPr>
          <w:rFonts w:ascii="仿宋_GB2312" w:eastAsia="仿宋_GB2312"/>
          <w:sz w:val="32"/>
          <w:szCs w:val="32"/>
        </w:rPr>
        <w:t>滨海学院</w:t>
      </w:r>
    </w:p>
    <w:p w:rsidR="00674592" w:rsidRPr="00674592" w:rsidRDefault="00674592" w:rsidP="00674592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山东</w:t>
      </w:r>
      <w:r w:rsidRPr="00674592">
        <w:rPr>
          <w:rFonts w:ascii="仿宋_GB2312" w:eastAsia="仿宋_GB2312"/>
          <w:sz w:val="32"/>
          <w:szCs w:val="32"/>
        </w:rPr>
        <w:t>交通学院</w:t>
      </w:r>
    </w:p>
    <w:p w:rsidR="002F356F" w:rsidRPr="00674592" w:rsidRDefault="009B3DE5" w:rsidP="002F356F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674592">
        <w:rPr>
          <w:rFonts w:ascii="仿宋_GB2312" w:eastAsia="仿宋_GB2312" w:hint="eastAsia"/>
          <w:sz w:val="32"/>
          <w:szCs w:val="32"/>
        </w:rPr>
        <w:t>潍坊职业学院</w:t>
      </w:r>
    </w:p>
    <w:p w:rsidR="002F356F" w:rsidRPr="00674592" w:rsidRDefault="002F356F" w:rsidP="00265979">
      <w:pPr>
        <w:spacing w:line="60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sectPr w:rsidR="002F356F" w:rsidRPr="00674592" w:rsidSect="00004094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30D" w:rsidRDefault="00BB030D" w:rsidP="005578B2">
      <w:r>
        <w:separator/>
      </w:r>
    </w:p>
  </w:endnote>
  <w:endnote w:type="continuationSeparator" w:id="0">
    <w:p w:rsidR="00BB030D" w:rsidRDefault="00BB030D" w:rsidP="0055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30D" w:rsidRDefault="00BB030D" w:rsidP="005578B2">
      <w:r>
        <w:separator/>
      </w:r>
    </w:p>
  </w:footnote>
  <w:footnote w:type="continuationSeparator" w:id="0">
    <w:p w:rsidR="00BB030D" w:rsidRDefault="00BB030D" w:rsidP="00557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38"/>
    <w:rsid w:val="00004094"/>
    <w:rsid w:val="00197EF8"/>
    <w:rsid w:val="00265979"/>
    <w:rsid w:val="002F356F"/>
    <w:rsid w:val="005578B2"/>
    <w:rsid w:val="00674592"/>
    <w:rsid w:val="006B6F31"/>
    <w:rsid w:val="006D01E5"/>
    <w:rsid w:val="00891696"/>
    <w:rsid w:val="0093303B"/>
    <w:rsid w:val="00950838"/>
    <w:rsid w:val="009A52F2"/>
    <w:rsid w:val="009B3DE5"/>
    <w:rsid w:val="00A06103"/>
    <w:rsid w:val="00A7075A"/>
    <w:rsid w:val="00BB030D"/>
    <w:rsid w:val="00F4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7FCDE"/>
  <w15:chartTrackingRefBased/>
  <w15:docId w15:val="{85024B97-18FF-4102-A8D9-D77EFD8E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8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Administrator</cp:lastModifiedBy>
  <cp:revision>14</cp:revision>
  <dcterms:created xsi:type="dcterms:W3CDTF">2017-12-04T01:07:00Z</dcterms:created>
  <dcterms:modified xsi:type="dcterms:W3CDTF">2018-12-06T03:17:00Z</dcterms:modified>
</cp:coreProperties>
</file>