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instrText xml:space="preserve"> HYPERLINK "http://edu.shandong.gov.cn/module/download/downfile.jsp?classid=0&amp;filename=e3ccc81474f2415cb1ac00e6a34f7255.doc" \t "http://edu.shandong.gov.cn/art/2022/6/6/_self"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3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年山东省大学生医学技术技能大赛拟授奖名单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表1  高校团体奖（12项）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5"/>
        <w:gridCol w:w="2413"/>
        <w:gridCol w:w="3764"/>
        <w:gridCol w:w="3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专业赛道名称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分赛道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奖励等级</w:t>
            </w:r>
          </w:p>
        </w:tc>
        <w:tc>
          <w:tcPr>
            <w:tcW w:w="14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1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临床医学专业赛道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预防医学专业赛道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护理学专业赛道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口腔医学专业赛道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中医学专业赛道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药学专业赛道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高校团体金奖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</w:tbl>
    <w:p>
      <w:pPr>
        <w:rPr>
          <w:rFonts w:hint="eastAsia" w:ascii="楷体_GB2312" w:hAnsi="等线" w:eastAsia="楷体_GB2312" w:cs="楷体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表2  临床医学专业A赛道选手团队奖（8项）和优秀指导教师团队奖（2项）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180"/>
        <w:gridCol w:w="2095"/>
        <w:gridCol w:w="3826"/>
        <w:gridCol w:w="3521"/>
        <w:gridCol w:w="1854"/>
      </w:tblGrid>
      <w:tr>
        <w:trPr>
          <w:trHeight w:val="44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临床医学专业A赛道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白学勤、刘中仪、吴玉书、蒋孟原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李河圣、韩沙沙、李霞、宋琼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方心怡、赵雨禾、韩凤仪、于海红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王璐、左建新、吴昌亮、李毅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朱平、曹梦影、王沛琳、管芮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刘冠群、陈骏飞、李杰、付金秋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张晓燕、黄诗诗、李筱菡、张凤雪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潘斌、李敖、王超、陈媛媛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王恺玥、赵佳佳、吴孟环、张洲旗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吴世奇、冯冉冉、刘进军、丁媛媛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于雪冰、陈峒何、宋慧璐、陈子健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岳朋、刘金凤、张学利、韩丁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何伟涵、盖斐、孙延成、孙菲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亓丕臣、刘兴柱、高娜、段鹏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叶天宇、张洪源、孟子琪、李淑涵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蔚青、王彬、吴建峰、宋素贞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表3  临床医学专业B赛道选手团队奖（8项）和优秀指导教师团队奖（2项）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127"/>
        <w:gridCol w:w="2391"/>
        <w:gridCol w:w="3896"/>
        <w:gridCol w:w="3538"/>
        <w:gridCol w:w="1488"/>
      </w:tblGrid>
      <w:tr>
        <w:trPr>
          <w:trHeight w:val="44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临床医学专业B赛道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史桐睿、杨帆、焦淑宁、邱红梅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王涓冬、徐冬玲、林梅、李燕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窦雅文、王硕、薛 娇、栾梦凡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徐业翔、骆磊、王慧、孙玲洁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宋雅馨、章雅丽、刘晓玲、邱兴隆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李健、郭金将、王佳森、王文娜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徐慧、高静、郭英东、王潇晗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刘玉霞、吴冬、骆岚、刘娇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闫瑞荣、李鑫、赵泮琛、陈芳芳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赵会丽、尚金红、朱启武、刘少志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张淑蕾、骆晴晴、韩好、唐佩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徐万鹏、刘相明、王宁、季加芬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李美霞、曹晓龙、刘玫彤、房雪瑞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王丽丽、刘治华、袁莹莹、李玉丽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刘静、潘越、陈仕锦、王晞然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王惠娟、张念平、李玖蔚、殷宏坡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表4  预防医学专业A赛道选手团队奖（6项）和优秀指导教师团队奖（1项）</w:t>
      </w:r>
    </w:p>
    <w:tbl>
      <w:tblPr>
        <w:tblStyle w:val="7"/>
        <w:tblpPr w:leftFromText="180" w:rightFromText="180" w:vertAnchor="text" w:horzAnchor="page" w:tblpX="1536" w:tblpY="12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063"/>
        <w:gridCol w:w="1994"/>
        <w:gridCol w:w="4819"/>
        <w:gridCol w:w="2953"/>
        <w:gridCol w:w="1617"/>
      </w:tblGrid>
      <w:tr>
        <w:trPr>
          <w:trHeight w:val="44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预防医学专业A赛道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豆秀平、王明月、戚洋睿、李依霆、包智恒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温红玲、雷晓颖、张凤梅、张涛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冯同洁、陈昌海、徐欣颖、赵弘睿、邢菲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唐云锋、邵丽军、葛均辉、付晓静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孙淑凡、马慧、付于津、许菲、葛晨曙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魏潇然、王颖、梁曦、周锐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齐呈磊、李一浩、刘璐瑶、张安琪、张元庆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李欢、张璟、刘霞、公维磊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梁久勤、祖国耀、杨恺睿、黄云霄、王宪昊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侯青芝、徐琳、王海英、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赵逸昳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王海波、张艳霞、陆昭叶、贾相于、赵世昊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李宁、胡志勇、宓伟、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pStyle w:val="2"/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表5  预防医学专业B赛道选手团队奖（7项）和优秀指导教师团队奖（1项）</w:t>
      </w:r>
    </w:p>
    <w:tbl>
      <w:tblPr>
        <w:tblStyle w:val="7"/>
        <w:tblpPr w:leftFromText="180" w:rightFromText="180" w:vertAnchor="text" w:horzAnchor="page" w:tblpX="1536" w:tblpY="12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074"/>
        <w:gridCol w:w="2022"/>
        <w:gridCol w:w="4668"/>
        <w:gridCol w:w="3331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35" w:hRule="atLeast"/>
        </w:trPr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预防医学专业B赛道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季芝强、厉晨、陈宇清、王心悦、刘仕艳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凤志慧、梁昊、李学文、马伟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夏笑清、朱家曜、黄一帅、张晓凤、薛涵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韩彩静、王团伟、张群、刘成凤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田歌、王颖、刘玉燕、姜怡楠、鲁佳琳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李素云、鹿琳、林泳峰、郭晓飞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韦天天、贾文昌、方振国、窦林斐、左杨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孙建楠、张璟、刘霞、刘慧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王哲、单汝宁、简永凤、刘姿含、靳贤圣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何倩、胡东、刘霞、邓阳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汤一帆、刘 艳、袁振芳、沈雨琪、宋明玮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宓伟、王亚楠、李宁、胡志勇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5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魏一涵、李雨轩、王文杰、杨忠岩、朱梦磊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王丽宁、罗军、李茜、崔蕊蕊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楷体_GB2312" w:hAnsi="等线" w:eastAsia="楷体_GB2312" w:cs="楷体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表6  护理学专业A赛道选手团队奖（16项）和优秀指导教师团队奖（1项）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236"/>
        <w:gridCol w:w="2048"/>
        <w:gridCol w:w="3779"/>
        <w:gridCol w:w="3849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护理学专业A赛道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周畅、王思佳、王艺晗、林晓荷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马爱霞、王静娜、李静、邹凌燕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刘雪梅、贺婷婷、任丰毅、潘荣丽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王敏、刘曼、杨秀玲、王慧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杨景文、井慧淼、王成洁、孟晓雅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王玉华、唐冰川、韩婷婷、鹿文文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张雅晴、张慧、于文轩、秦思凡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孟庆慧、牟灵英、顾琳琳、苗茂云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刘语、吴娅宁、丁利丹、夏美施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毕春华、夏焕君、王妍、李珂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陈晓婷、李咏琪、彭祯、张亚男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李萍、李丽、赵腾腾、都美玲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林树森、曹婉璐、白玉洁、李晴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綦盛楠、万雪婷、孟令丹、王红梅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宋一萍、孙凯悦、郭希梅、范冰冰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傅兆全、张兆勇、孙艳、淳于永芹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焦雯丽、王淑静、陈晨、李艳萍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刘艳丽、王雪霞、刘金凤、沈玮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邹蕾、燕云瑞、孙鑫宇、赵若男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魏燕、刘悦、孙甜甜、由建辉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薛晓妹、徐忠远、兰晨彤、房丽圆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于云、张敏锐、刘方花、张翠华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燕浩镇、黄欣、袁潇然、张盼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刘红、原芸姿、张囡囡、郭秀珍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王雅琪、王偌颖、张雅琪、郑召艺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林雪竹、王美兰、马翠翠、刘园园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王菲、刘梦真、王金园、李洁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李瑶瑶、董金萍、张良靓、毕洁莹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曹鹏程、肖楠、王雪、褚嘉帅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任吉、朱亚飞、张琳、孙洁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王静敏、亢潇、张孟飞、李娜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丁海玲、李莹莹、刘婵娟、王悦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表7  护理学专业B赛道选手团队奖（16项）和优秀指导教师团队奖（1项）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14"/>
        <w:gridCol w:w="2061"/>
        <w:gridCol w:w="3764"/>
        <w:gridCol w:w="3876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护理学专业B赛道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聂爽、辛慧琳、李娇、孙世昌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张震、戴静娟、胡运红、仝春兰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吴青青、张文娉、朱昱、凃小敏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赵萌、刘婷、张梅、司辉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王宇敏、李佳、钟佳奕、李昱佳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高英丽、杨洪菊、郭丽、亓文静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郭盛滕、周金雪、刘文鑫、王盛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范燕燕、时巍巍、李丹、徐振彦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魏巍、杨浩然、张新奥、王杰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尹崇高、王丽、申营、王晓旭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田佳怡、马艳杰、周哲、徐紫凡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李琛、刘冰、杜琳、龙腾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辛宜真、王昕、卢新杰、薄纯阳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傅兆全、王亚萍、王艳、马娜娜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杨雨琪、赵璐、高菲、孙晓卿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綦盛楠、万雪婷、孟令丹、王红梅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包韶斐、缪千惠、张刘岩、刘晓洁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刘艳丽、王雪霞、刘金凤、沈玮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马丽、刘文清、赵孙蕾、袁艺珊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邹方贞、王平、范文鑫、门延艳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赵欣然、宋晓雪、何庆艳、刘俊菲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杨双华、宁淑艳、石金铭、张翠华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韩科甲、许凤菁、李静、魏彤芮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刘芳、朱平、杨婷婷、王月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李春琴、贾英慧、邹子怡、孙喆莲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林雪竹、王美兰、马翠翠、刘园园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高春鸽、宋彩红、王胜龙、阴晨昕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赵慧芳、李佳音、伦凤兰、董红梅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安靖、高小斐、胡竞羽、司永琪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丁海玲、李莹莹、刘婵娟、王悦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王玥翔、沈子如、李毅、殷砚栋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王亚男、张鑫、牟静静、李娜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表8  口腔医学专业A赛道选手团队奖（6项）和优秀指导教师团队奖（2项）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211"/>
        <w:gridCol w:w="2050"/>
        <w:gridCol w:w="3739"/>
        <w:gridCol w:w="3913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口腔医学专业A赛道</w:t>
            </w:r>
          </w:p>
        </w:tc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徐昕恺、安菲、张婷、张田甜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徐全臣、刘晔、柏娜、范春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刘焕宇、孟心语、柳骏、张紫玥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张莉、贾晓宁、齐聪聪、孙巧珍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万家兴、金雨佳、赖悦、仇心颖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吴峻岭、于美娇、陈虹瑜、王昭领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孙飒、李圣千、徐诗景、张雪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白广亮、刘建林、郭冲冲、李春晓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刘梦竹、许应玲、陈冠宇、范玉婷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柳云霞、张丽辉、杨杰、李清华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柴泽楷、李苑丁、吕亚倩、钟可盈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王一宇、刘伟伟、曹婷婷、宋卫军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表9  口腔医学专业B赛道选手团队奖（6项）和优秀指导教师团队奖（2项）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59"/>
        <w:gridCol w:w="2006"/>
        <w:gridCol w:w="3751"/>
        <w:gridCol w:w="3924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口腔医学专业B赛道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王雯润、赵虹霞、林凯杰、高琪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李欣、孙慧斌、许尧祥、朱学臣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张美玲、张鑫怡、孙艳晶、高佳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贾晓宁、齐聪聪、张莉、孙巧珍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贾曾蕾、于秦、何扬鑫、孔玥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丁刚、朱婧、杨春瑜、玄桂英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刘金玲、刘思宇、陈浩文、刘永哲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赵晓、王艳红、吴寅龙、王婷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张寻、唐兴静、鞠志卉、季春汝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周荣静、周龙勋、孟春秀、李璐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毕小宇、彭弱云、朱焱、刘文彬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程焕芝、孙盼盼、侯萌、赵文青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表10  中医学专业A赛道选手团队奖（4项）和优秀指导教师团队奖（1项）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074"/>
        <w:gridCol w:w="1748"/>
        <w:gridCol w:w="4041"/>
        <w:gridCol w:w="3963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中医学专业A赛道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杨欣雨、王瑞博、郭靖宇、吴迪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李明、孙敬昌、陈军、林伟刚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杨昕妍、李姝、吕绪桐、曹琳雅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胡申、樊静娜、颜晓、张丽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王峻、唐茂源、马维华、张静涵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叶蕾、王醊恩、于京平、王科军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山西中医药大学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张冰媛、陈泓莉、马一超、曹旭然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贾颖、李琳荣、薛聆、周丽华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表11  中医学专业B赛道选手团队奖（4项）和优秀指导教师团队奖（1项）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102"/>
        <w:gridCol w:w="1807"/>
        <w:gridCol w:w="3994"/>
        <w:gridCol w:w="3949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中医学专业B赛道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苏素、赵彧瑄、门鑫彤、赵静雨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杨佃会、李毓秋、庄伟、孙庆颖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潘岳峰、吕泰龙、类婷、杨妍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刘亚利、毕研蒙、刘磊、万广宋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孙腾、刘文亮、崔瑞麟、王海云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郝青、丁晓洁、于晓飞、林海燕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山西中医药大学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尚汇渊</w:t>
            </w:r>
            <w:r>
              <w:rPr>
                <w:rFonts w:hint="eastAsia" w:ascii="仿宋_GB2312" w:hAnsi="等线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、崔然、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杨凯宇、王旭晢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李变花、赵国鹏、孙舰、焦艳芳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表12  药学专业A赛道选手团队奖（10项）和优秀指导教师团队奖（2项）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225"/>
        <w:gridCol w:w="2129"/>
        <w:gridCol w:w="4562"/>
        <w:gridCol w:w="3687"/>
        <w:gridCol w:w="1287"/>
      </w:tblGrid>
      <w:tr>
        <w:trPr>
          <w:trHeight w:val="44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药学专业A赛道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梁冰岩、马铭轩、董雅茹、董洪志、王紫微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李珂珂、赵峰、辛文妤、耿子凯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石迎迎、赵静雨、曹晨曦、刘宗晓、闫慧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李刚、鞠传霞、刘小红、张婷婷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谢星辰、白旭航、邓筱蓓、张孝英、杨钰欣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杜吕佩、杨新颖、张新科、黄桂华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刘振龙、王小敏、王港龙、季珂如、郑惠元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张剑、李万忠、贾海永、赵春贞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姜欣洋、杨兆飞、张琦、张津玮、董金歌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马艳、陈新梅、邓志鹏、逯艳婷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邵倩雯、李亚男、王星、李心雨、冯琦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高山、杜成林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郝淑禛、乔坦、陈兴、王栋、宋豪杰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张震、崔亚男、刘玉凤、郑公朴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谢云杰、韩继红、张佩语、刘瑞、孔繁明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李海刚、李振、刘言娟、杨文强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宋建业、罗莎梅、王小蕾、王雪阳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王鹏、戚欣、刘培培、路新枝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张崇泽、刘思佳、申鹭、郭庆、秦瑞璇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王同慧、李莎莎、邢占芬、刘召明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等线" w:eastAsia="楷体_GB2312" w:cs="楷体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表13  药学专业B赛道选手团队奖（10项）和优秀指导教师团队奖（2项）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175"/>
        <w:gridCol w:w="2016"/>
        <w:gridCol w:w="4500"/>
        <w:gridCol w:w="3320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药学专业B赛道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曹冰、蔡佳慧、李牧青、孙九博、张子儒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纪建波、冯瑞华、栾小艺、李忠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朱珂、丁文琰、田思佳、翁佳晨、马文渊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曹洁、张怡、李刚、韩尚聪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获优秀指导教师团队奖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孙琳涵、秦焕宇、宋瑞瑞、程 雷、李新龙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吕青涛、王晓钰、曹江营、张晗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张甲嵩、曹志佳、胡森浩、刘景国、贾梦妮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王巧云、陈向明、张浩、龚晓宇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侯翠翠、丛桂田、高蓉蓉、胡倩芳、叶晓萌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孙珊珊、高桂花、李伟、王建安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李阔、阮明翠、魏智涵、颜丙远、曹淑娜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张剑、张磊、乔亚南、韦柳娅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赵怡、孙海燕、赵月、刁海超、李俊鸣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杜成林、高山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常相宜、刘鑫、张梦佳、秦淑莹、张晓雨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周金川、赵志龙、张慧珍、何珊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朱丽颖、梁如月、孙彬、安学梁、何良波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张璟、赵小美、王博、王新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傅庚辰、周晨、李海华、杨雅璇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车茜、徐雪莲、臧晓玲、李海花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531" w:right="1440" w:bottom="1417" w:left="1440" w:header="851" w:footer="992" w:gutter="0"/>
          <w:cols w:space="0" w:num="1"/>
          <w:rtlGutter w:val="0"/>
          <w:docGrid w:type="lines" w:linePitch="315" w:charSpace="0"/>
        </w:sectPr>
      </w:pPr>
    </w:p>
    <w:p>
      <w:pPr>
        <w:pStyle w:val="2"/>
        <w:jc w:val="both"/>
        <w:rPr>
          <w:rFonts w:hint="eastAsia"/>
          <w:lang w:val="en-US" w:eastAsia="zh-CN"/>
        </w:rPr>
      </w:pPr>
    </w:p>
    <w:sectPr>
      <w:pgSz w:w="11906" w:h="16838"/>
      <w:pgMar w:top="1440" w:right="1984" w:bottom="1440" w:left="204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2M2OWY3NmVmY2Q4MWJhOGEyNjkzOGE4ZGZmM2MifQ=="/>
  </w:docVars>
  <w:rsids>
    <w:rsidRoot w:val="00000000"/>
    <w:rsid w:val="009C7BBD"/>
    <w:rsid w:val="010E17CC"/>
    <w:rsid w:val="01CC15C2"/>
    <w:rsid w:val="01E9468E"/>
    <w:rsid w:val="023575E5"/>
    <w:rsid w:val="03541CED"/>
    <w:rsid w:val="03956071"/>
    <w:rsid w:val="05FB5B06"/>
    <w:rsid w:val="071A4FFB"/>
    <w:rsid w:val="07AD5E6F"/>
    <w:rsid w:val="07E22CE3"/>
    <w:rsid w:val="08730E67"/>
    <w:rsid w:val="0B372F14"/>
    <w:rsid w:val="0CB832EC"/>
    <w:rsid w:val="0D10241B"/>
    <w:rsid w:val="13284C4D"/>
    <w:rsid w:val="13FB7F63"/>
    <w:rsid w:val="146D2C0E"/>
    <w:rsid w:val="172F064F"/>
    <w:rsid w:val="17342109"/>
    <w:rsid w:val="175E2CE2"/>
    <w:rsid w:val="17922E66"/>
    <w:rsid w:val="18213964"/>
    <w:rsid w:val="1C0D4CD7"/>
    <w:rsid w:val="1CE67A02"/>
    <w:rsid w:val="1E766B63"/>
    <w:rsid w:val="1F62533A"/>
    <w:rsid w:val="1FCD30FB"/>
    <w:rsid w:val="205C7FDB"/>
    <w:rsid w:val="20D504B9"/>
    <w:rsid w:val="23333029"/>
    <w:rsid w:val="23610F95"/>
    <w:rsid w:val="25F31119"/>
    <w:rsid w:val="26FD7B66"/>
    <w:rsid w:val="28AF7972"/>
    <w:rsid w:val="28C57065"/>
    <w:rsid w:val="29452A0A"/>
    <w:rsid w:val="29B6075C"/>
    <w:rsid w:val="2BA94A1C"/>
    <w:rsid w:val="2BCF3DA9"/>
    <w:rsid w:val="2C223747"/>
    <w:rsid w:val="2ED916DE"/>
    <w:rsid w:val="2EE672DB"/>
    <w:rsid w:val="32004C6A"/>
    <w:rsid w:val="330A0B66"/>
    <w:rsid w:val="36435A6D"/>
    <w:rsid w:val="39763A64"/>
    <w:rsid w:val="39E44E71"/>
    <w:rsid w:val="3B183024"/>
    <w:rsid w:val="3C1934F8"/>
    <w:rsid w:val="3ED058B2"/>
    <w:rsid w:val="3F350D7A"/>
    <w:rsid w:val="423A74FB"/>
    <w:rsid w:val="427E2307"/>
    <w:rsid w:val="43A35D9D"/>
    <w:rsid w:val="43E066A9"/>
    <w:rsid w:val="444B7D50"/>
    <w:rsid w:val="45C37EC8"/>
    <w:rsid w:val="467D4684"/>
    <w:rsid w:val="475D4937"/>
    <w:rsid w:val="481177C1"/>
    <w:rsid w:val="4851401A"/>
    <w:rsid w:val="48C22822"/>
    <w:rsid w:val="4966017A"/>
    <w:rsid w:val="4A6B068C"/>
    <w:rsid w:val="4CB9218D"/>
    <w:rsid w:val="4DE8066B"/>
    <w:rsid w:val="516052CE"/>
    <w:rsid w:val="51CC0093"/>
    <w:rsid w:val="52107E1B"/>
    <w:rsid w:val="525E35BB"/>
    <w:rsid w:val="526B5CD8"/>
    <w:rsid w:val="53EE096F"/>
    <w:rsid w:val="53F35F85"/>
    <w:rsid w:val="543C792C"/>
    <w:rsid w:val="558C043F"/>
    <w:rsid w:val="56617B1E"/>
    <w:rsid w:val="5739781C"/>
    <w:rsid w:val="58161C08"/>
    <w:rsid w:val="587D0513"/>
    <w:rsid w:val="591F15CA"/>
    <w:rsid w:val="5B532BD9"/>
    <w:rsid w:val="62F43EA9"/>
    <w:rsid w:val="644C735F"/>
    <w:rsid w:val="65423F18"/>
    <w:rsid w:val="683A0060"/>
    <w:rsid w:val="6917406C"/>
    <w:rsid w:val="69A92737"/>
    <w:rsid w:val="6AA12EB2"/>
    <w:rsid w:val="6BAA6A57"/>
    <w:rsid w:val="6CB5251A"/>
    <w:rsid w:val="6EA168B2"/>
    <w:rsid w:val="71744751"/>
    <w:rsid w:val="71B92164"/>
    <w:rsid w:val="71D55EE3"/>
    <w:rsid w:val="72165809"/>
    <w:rsid w:val="757271FA"/>
    <w:rsid w:val="75A51AD8"/>
    <w:rsid w:val="782347DB"/>
    <w:rsid w:val="7A4D5B40"/>
    <w:rsid w:val="7CAD0B17"/>
    <w:rsid w:val="7DD167A0"/>
    <w:rsid w:val="7E2E3EDA"/>
    <w:rsid w:val="7F963AE5"/>
    <w:rsid w:val="7FA2248A"/>
    <w:rsid w:val="BBB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835"/>
      </w:tabs>
      <w:jc w:val="center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820</Words>
  <Characters>841</Characters>
  <Lines>0</Lines>
  <Paragraphs>0</Paragraphs>
  <TotalTime>0</TotalTime>
  <ScaleCrop>false</ScaleCrop>
  <LinksUpToDate>false</LinksUpToDate>
  <CharactersWithSpaces>841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2023-04-18T11:11:00Z</dcterms:created>
  <dc:creator>Asus</dc:creator>
  <cp:lastModifiedBy>zhangjingxin</cp:lastModifiedBy>
  <cp:lastPrinted>2023-05-16T23:46:00Z</cp:lastPrinted>
  <dcterms:modified xsi:type="dcterms:W3CDTF">2023-05-18T16:08:57Z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13C9C560A0CC45618E668A8790F76121_13</vt:lpwstr>
  </property>
</Properties>
</file>